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86" w:rsidRPr="005E5635" w:rsidRDefault="00EF6986" w:rsidP="00EF6986">
      <w:pPr>
        <w:jc w:val="center"/>
        <w:rPr>
          <w:rFonts w:asciiTheme="majorBidi" w:hAnsiTheme="majorBidi" w:cstheme="majorBidi"/>
          <w:sz w:val="24"/>
          <w:szCs w:val="24"/>
        </w:rPr>
      </w:pPr>
      <w:r w:rsidRPr="005E5635">
        <w:rPr>
          <w:rFonts w:asciiTheme="majorBidi" w:hAnsiTheme="majorBidi" w:cstheme="majorBidi" w:hint="cs"/>
          <w:sz w:val="24"/>
          <w:szCs w:val="24"/>
          <w:cs/>
        </w:rPr>
        <w:t>สถิติ</w:t>
      </w:r>
      <w:r>
        <w:rPr>
          <w:rFonts w:asciiTheme="majorBidi" w:hAnsiTheme="majorBidi" w:cstheme="majorBidi" w:hint="cs"/>
          <w:sz w:val="24"/>
          <w:szCs w:val="24"/>
          <w:cs/>
        </w:rPr>
        <w:t>ฐานความผิดคดีอาญ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า (คดี 4 กลุ่ม ) หน่วยงาน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สภ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.ควนโดน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ภ.จว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>.สตูล</w:t>
      </w:r>
    </w:p>
    <w:p w:rsidR="00EF6986" w:rsidRPr="00972863" w:rsidRDefault="00EF6986" w:rsidP="00EF6986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ตั้งแต่วันที่  01  ธันวาคม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256</w:t>
      </w:r>
      <w:r>
        <w:rPr>
          <w:rFonts w:asciiTheme="majorBidi" w:hAnsiTheme="majorBidi" w:cstheme="majorBidi" w:hint="cs"/>
          <w:sz w:val="24"/>
          <w:szCs w:val="24"/>
          <w:cs/>
        </w:rPr>
        <w:t>6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ถึงวันที่  31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>
        <w:rPr>
          <w:rFonts w:asciiTheme="majorBidi" w:hAnsiTheme="majorBidi" w:cs="Angsana New" w:hint="cs"/>
          <w:sz w:val="24"/>
          <w:szCs w:val="24"/>
          <w:cs/>
        </w:rPr>
        <w:t>ธันวาคม</w:t>
      </w:r>
      <w:r>
        <w:rPr>
          <w:rFonts w:asciiTheme="majorBidi" w:hAnsiTheme="majorBidi" w:cs="Angsana New"/>
          <w:sz w:val="24"/>
          <w:szCs w:val="24"/>
          <w:cs/>
        </w:rPr>
        <w:t xml:space="preserve">  256</w:t>
      </w:r>
      <w:r>
        <w:rPr>
          <w:rFonts w:asciiTheme="majorBidi" w:hAnsiTheme="majorBidi" w:cs="Angsana New" w:hint="cs"/>
          <w:sz w:val="24"/>
          <w:szCs w:val="24"/>
          <w:cs/>
        </w:rPr>
        <w:t>6</w:t>
      </w:r>
      <w:r w:rsidRPr="00C55EBF"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จำนวนคดีที่รับคำร้องทุกข์        7    คดี      จับกุมได้      7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EF6986" w:rsidRPr="003D54F9" w:rsidTr="007A5C99">
        <w:tc>
          <w:tcPr>
            <w:tcW w:w="4957" w:type="dxa"/>
            <w:vMerge w:val="restart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EF6986" w:rsidRPr="003D54F9" w:rsidTr="007A5C99">
        <w:tc>
          <w:tcPr>
            <w:tcW w:w="495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EF6986" w:rsidRPr="003D54F9" w:rsidTr="007A5C99">
        <w:tc>
          <w:tcPr>
            <w:tcW w:w="495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94.59</w:t>
            </w:r>
          </w:p>
        </w:tc>
        <w:tc>
          <w:tcPr>
            <w:tcW w:w="851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</w:tr>
      <w:tr w:rsidR="00EF6986" w:rsidRPr="003D54F9" w:rsidTr="007A5C99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87.50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EF6986" w:rsidRPr="003D54F9" w:rsidTr="007A5C99">
        <w:tc>
          <w:tcPr>
            <w:tcW w:w="4957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EF6986" w:rsidRPr="003D54F9" w:rsidTr="007A5C99">
        <w:tc>
          <w:tcPr>
            <w:tcW w:w="4957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EF6986" w:rsidRPr="003D54F9" w:rsidTr="007A5C99">
        <w:tc>
          <w:tcPr>
            <w:tcW w:w="4957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</w:tr>
      <w:tr w:rsidR="00EF6986" w:rsidRPr="003D54F9" w:rsidTr="007A5C99">
        <w:tc>
          <w:tcPr>
            <w:tcW w:w="495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85.52</w:t>
            </w:r>
          </w:p>
        </w:tc>
        <w:tc>
          <w:tcPr>
            <w:tcW w:w="851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5103" w:type="dxa"/>
            <w:gridSpan w:val="3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</w:tr>
      <w:tr w:rsidR="00EF6986" w:rsidRPr="003D54F9" w:rsidTr="007A5C99">
        <w:trPr>
          <w:trHeight w:val="2866"/>
        </w:trPr>
        <w:tc>
          <w:tcPr>
            <w:tcW w:w="495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83.33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95.83</w:t>
            </w:r>
          </w:p>
        </w:tc>
        <w:tc>
          <w:tcPr>
            <w:tcW w:w="851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4.9 </w:t>
            </w:r>
            <w:proofErr w:type="spellStart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พรก</w:t>
            </w:r>
            <w:proofErr w:type="spellEnd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EF6986" w:rsidRPr="003D54F9" w:rsidTr="007A5C99">
        <w:trPr>
          <w:trHeight w:val="469"/>
        </w:trPr>
        <w:tc>
          <w:tcPr>
            <w:tcW w:w="495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EF6986" w:rsidRPr="003D54F9" w:rsidTr="007A5C99">
        <w:tc>
          <w:tcPr>
            <w:tcW w:w="6374" w:type="dxa"/>
            <w:gridSpan w:val="3"/>
            <w:vMerge w:val="restart"/>
          </w:tcPr>
          <w:p w:rsidR="00EF6986" w:rsidRDefault="00EF6986" w:rsidP="007A5C99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EF6986" w:rsidRPr="003D54F9" w:rsidTr="007A5C99">
        <w:tc>
          <w:tcPr>
            <w:tcW w:w="6374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EF6986" w:rsidRPr="003D54F9" w:rsidTr="007A5C99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EF6986" w:rsidRPr="003D54F9" w:rsidTr="007A5C99">
        <w:tc>
          <w:tcPr>
            <w:tcW w:w="6374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EF6986" w:rsidRPr="005E5635" w:rsidRDefault="00EF6986" w:rsidP="007A5C99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EF6986" w:rsidRPr="003D54F9" w:rsidTr="007A5C99">
        <w:tc>
          <w:tcPr>
            <w:tcW w:w="6374" w:type="dxa"/>
            <w:gridSpan w:val="3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EF6986" w:rsidRPr="005E5635" w:rsidRDefault="00EF6986" w:rsidP="007A5C99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B80A15" w:rsidRDefault="00B80A15">
      <w:bookmarkStart w:id="0" w:name="_GoBack"/>
      <w:bookmarkEnd w:id="0"/>
    </w:p>
    <w:sectPr w:rsidR="00B80A15" w:rsidSect="00EF6986">
      <w:pgSz w:w="16838" w:h="11906" w:orient="landscape"/>
      <w:pgMar w:top="340" w:right="28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86"/>
    <w:rsid w:val="00062FD4"/>
    <w:rsid w:val="00B80A15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3435-DBAB-4463-92C5-31F83B1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2024-03-15T03:21:00Z</dcterms:created>
  <dcterms:modified xsi:type="dcterms:W3CDTF">2024-03-15T03:24:00Z</dcterms:modified>
</cp:coreProperties>
</file>